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65B40" w14:textId="77777777" w:rsidR="00EE62F0" w:rsidRPr="00D62186" w:rsidRDefault="00EE62F0" w:rsidP="00EE62F0">
      <w:pPr>
        <w:rPr>
          <w:rFonts w:asciiTheme="minorHAnsi" w:hAnsiTheme="minorHAnsi" w:cstheme="minorHAnsi"/>
          <w:sz w:val="24"/>
          <w:szCs w:val="24"/>
        </w:rPr>
      </w:pPr>
    </w:p>
    <w:p w14:paraId="070EC965" w14:textId="20317F3E" w:rsidR="008C0F76" w:rsidRPr="008C0F76" w:rsidRDefault="00EF3F65" w:rsidP="008C0F76">
      <w:pPr>
        <w:pStyle w:val="Heading1"/>
        <w:jc w:val="center"/>
        <w:rPr>
          <w:rFonts w:asciiTheme="minorHAnsi" w:hAnsiTheme="minorHAnsi" w:cstheme="minorHAnsi"/>
          <w:b/>
          <w:szCs w:val="24"/>
        </w:rPr>
      </w:pPr>
      <w:r w:rsidRPr="00D62186">
        <w:rPr>
          <w:rFonts w:asciiTheme="minorHAnsi" w:hAnsiTheme="minorHAnsi" w:cstheme="minorHAnsi"/>
          <w:b/>
          <w:szCs w:val="24"/>
        </w:rPr>
        <w:t>North Perrott</w:t>
      </w:r>
      <w:r w:rsidR="000F1B76" w:rsidRPr="00D62186">
        <w:rPr>
          <w:rFonts w:asciiTheme="minorHAnsi" w:hAnsiTheme="minorHAnsi" w:cstheme="minorHAnsi"/>
          <w:b/>
          <w:szCs w:val="24"/>
        </w:rPr>
        <w:t xml:space="preserve"> Parish Council</w:t>
      </w:r>
      <w:r w:rsidR="004746A3" w:rsidRPr="00D62186">
        <w:rPr>
          <w:rFonts w:asciiTheme="minorHAnsi" w:hAnsiTheme="minorHAnsi" w:cstheme="minorHAnsi"/>
          <w:b/>
          <w:szCs w:val="24"/>
        </w:rPr>
        <w:t xml:space="preserve"> </w:t>
      </w:r>
    </w:p>
    <w:p w14:paraId="7F9C0D52" w14:textId="3070DE61" w:rsidR="008C0F76" w:rsidRPr="008C0F76" w:rsidRDefault="008C0F76" w:rsidP="008C0F76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Notice of</w:t>
      </w:r>
    </w:p>
    <w:p w14:paraId="20B7ED7D" w14:textId="77777777" w:rsidR="008C0F76" w:rsidRPr="00200989" w:rsidRDefault="008C0F76" w:rsidP="008C0F76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Bi-Monthly Parish Council Meeting</w:t>
      </w:r>
    </w:p>
    <w:p w14:paraId="71AF23D1" w14:textId="77777777" w:rsidR="00F00A54" w:rsidRPr="00D62186" w:rsidRDefault="00F00A54" w:rsidP="00F00A54">
      <w:pPr>
        <w:rPr>
          <w:rFonts w:asciiTheme="minorHAnsi" w:hAnsiTheme="minorHAnsi" w:cstheme="minorHAnsi"/>
          <w:sz w:val="24"/>
          <w:szCs w:val="24"/>
        </w:rPr>
      </w:pPr>
    </w:p>
    <w:p w14:paraId="5AD8F5C2" w14:textId="689AD22C" w:rsidR="00A55978" w:rsidRDefault="004746A3" w:rsidP="00220C9E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 xml:space="preserve">I hereby </w:t>
      </w:r>
      <w:r w:rsidR="0007547A" w:rsidRPr="00D62186">
        <w:rPr>
          <w:rFonts w:asciiTheme="minorHAnsi" w:hAnsiTheme="minorHAnsi" w:cstheme="minorHAnsi"/>
          <w:sz w:val="24"/>
          <w:szCs w:val="24"/>
        </w:rPr>
        <w:t xml:space="preserve">give you notice that </w:t>
      </w:r>
      <w:r w:rsidR="00220C9E" w:rsidRPr="00D62186">
        <w:rPr>
          <w:rFonts w:asciiTheme="minorHAnsi" w:hAnsiTheme="minorHAnsi" w:cstheme="minorHAnsi"/>
          <w:sz w:val="24"/>
          <w:szCs w:val="24"/>
        </w:rPr>
        <w:t xml:space="preserve">a virtual </w:t>
      </w:r>
      <w:r w:rsidRPr="00D62186">
        <w:rPr>
          <w:rFonts w:asciiTheme="minorHAnsi" w:hAnsiTheme="minorHAnsi" w:cstheme="minorHAnsi"/>
          <w:sz w:val="24"/>
          <w:szCs w:val="24"/>
        </w:rPr>
        <w:t xml:space="preserve">Meeting </w:t>
      </w:r>
      <w:r w:rsidR="00220C9E" w:rsidRPr="00D62186">
        <w:rPr>
          <w:rFonts w:asciiTheme="minorHAnsi" w:hAnsiTheme="minorHAnsi" w:cstheme="minorHAnsi"/>
          <w:sz w:val="24"/>
          <w:szCs w:val="24"/>
        </w:rPr>
        <w:t xml:space="preserve">of North Perrott Parish Council </w:t>
      </w:r>
      <w:r w:rsidR="00976D20" w:rsidRPr="00D62186">
        <w:rPr>
          <w:rFonts w:asciiTheme="minorHAnsi" w:hAnsiTheme="minorHAnsi" w:cstheme="minorHAnsi"/>
          <w:sz w:val="24"/>
          <w:szCs w:val="24"/>
        </w:rPr>
        <w:t xml:space="preserve">will be held </w:t>
      </w:r>
      <w:r w:rsidRPr="00D62186">
        <w:rPr>
          <w:rFonts w:asciiTheme="minorHAnsi" w:hAnsiTheme="minorHAnsi" w:cstheme="minorHAnsi"/>
          <w:sz w:val="24"/>
          <w:szCs w:val="24"/>
        </w:rPr>
        <w:t xml:space="preserve">at 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>7:</w:t>
      </w:r>
      <w:r w:rsidR="00A55978">
        <w:rPr>
          <w:rFonts w:asciiTheme="minorHAnsi" w:hAnsiTheme="minorHAnsi" w:cstheme="minorHAnsi"/>
          <w:b/>
          <w:sz w:val="24"/>
          <w:szCs w:val="24"/>
          <w:u w:val="single"/>
        </w:rPr>
        <w:t>3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0pm on Tuesday </w:t>
      </w:r>
      <w:r w:rsidR="00417507">
        <w:rPr>
          <w:rFonts w:asciiTheme="minorHAnsi" w:hAnsiTheme="minorHAnsi" w:cstheme="minorHAnsi"/>
          <w:b/>
          <w:sz w:val="24"/>
          <w:szCs w:val="24"/>
          <w:u w:val="single"/>
        </w:rPr>
        <w:t>7</w:t>
      </w:r>
      <w:r w:rsidR="008C0F76">
        <w:rPr>
          <w:rFonts w:asciiTheme="minorHAnsi" w:hAnsiTheme="minorHAnsi" w:cstheme="minorHAnsi"/>
          <w:b/>
          <w:sz w:val="24"/>
          <w:szCs w:val="24"/>
          <w:u w:val="single"/>
        </w:rPr>
        <w:t>th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417507">
        <w:rPr>
          <w:rFonts w:asciiTheme="minorHAnsi" w:hAnsiTheme="minorHAnsi" w:cstheme="minorHAnsi"/>
          <w:b/>
          <w:sz w:val="24"/>
          <w:szCs w:val="24"/>
          <w:u w:val="single"/>
        </w:rPr>
        <w:t>September</w:t>
      </w:r>
      <w:r w:rsidR="00294266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EA1DB9" w:rsidRPr="00D62186">
        <w:rPr>
          <w:rFonts w:asciiTheme="minorHAnsi" w:hAnsiTheme="minorHAnsi" w:cstheme="minorHAnsi"/>
          <w:b/>
          <w:sz w:val="24"/>
          <w:szCs w:val="24"/>
          <w:u w:val="single"/>
        </w:rPr>
        <w:t>202</w:t>
      </w:r>
      <w:r w:rsidR="00704A16">
        <w:rPr>
          <w:rFonts w:asciiTheme="minorHAnsi" w:hAnsiTheme="minorHAnsi" w:cstheme="minorHAnsi"/>
          <w:b/>
          <w:sz w:val="24"/>
          <w:szCs w:val="24"/>
          <w:u w:val="single"/>
        </w:rPr>
        <w:t>1</w:t>
      </w:r>
      <w:r w:rsidR="00A55978">
        <w:rPr>
          <w:rFonts w:asciiTheme="minorHAnsi" w:hAnsiTheme="minorHAnsi" w:cstheme="minorHAnsi"/>
          <w:b/>
          <w:sz w:val="24"/>
          <w:szCs w:val="24"/>
          <w:u w:val="single"/>
        </w:rPr>
        <w:t>, at the Hoskyns Memorial Hall, North Perrott</w:t>
      </w:r>
      <w:r w:rsidR="00976D20" w:rsidRPr="00D62186">
        <w:rPr>
          <w:rFonts w:asciiTheme="minorHAnsi" w:hAnsiTheme="minorHAnsi" w:cstheme="minorHAnsi"/>
          <w:b/>
          <w:sz w:val="24"/>
          <w:szCs w:val="24"/>
        </w:rPr>
        <w:t>.</w:t>
      </w:r>
      <w:r w:rsidR="00982B82" w:rsidRPr="00D6218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6218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62186">
        <w:rPr>
          <w:rFonts w:asciiTheme="minorHAnsi" w:hAnsiTheme="minorHAnsi" w:cstheme="minorHAnsi"/>
          <w:sz w:val="24"/>
          <w:szCs w:val="24"/>
        </w:rPr>
        <w:t>All members of the Council are hereby summoned to attend to consider and resolve the business set out below.</w:t>
      </w:r>
      <w:r w:rsidR="00C03BD9" w:rsidRPr="00D62186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5BE41E2A" w14:textId="75911B80" w:rsidR="003D007D" w:rsidRPr="00D62186" w:rsidRDefault="00C03BD9" w:rsidP="00220C9E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 xml:space="preserve">   </w:t>
      </w:r>
    </w:p>
    <w:tbl>
      <w:tblPr>
        <w:tblW w:w="10834" w:type="dxa"/>
        <w:tblInd w:w="-4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972"/>
        <w:gridCol w:w="1863"/>
        <w:gridCol w:w="851"/>
        <w:gridCol w:w="6500"/>
        <w:gridCol w:w="60"/>
      </w:tblGrid>
      <w:tr w:rsidR="008A43C2" w:rsidRPr="00D62186" w14:paraId="34EF39F4" w14:textId="77777777" w:rsidTr="00A559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D62186" w:rsidRDefault="00682D98" w:rsidP="000C00EC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A5C1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746A3"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D62186" w:rsidRDefault="00067675" w:rsidP="00B2182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Public Forum</w:t>
            </w:r>
            <w:r w:rsidR="00B21827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D62186" w:rsidRDefault="00067675" w:rsidP="008A43C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Opportunity for members of </w:t>
            </w:r>
            <w:r w:rsidR="008A43C2" w:rsidRPr="00D62186">
              <w:rPr>
                <w:rFonts w:asciiTheme="minorHAnsi" w:hAnsiTheme="minorHAnsi" w:cstheme="minorHAnsi"/>
                <w:sz w:val="24"/>
                <w:szCs w:val="24"/>
              </w:rPr>
              <w:t>North Perrott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D62186" w14:paraId="271459AD" w14:textId="77777777" w:rsidTr="00A559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D62186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D62186" w:rsidRDefault="004C6FEC" w:rsidP="003D007D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Apologies</w:t>
            </w:r>
            <w:r w:rsidR="00406228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D62186" w:rsidRDefault="004C6FEC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D62186" w14:paraId="3FEF2CA8" w14:textId="77777777" w:rsidTr="00A559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D62186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D62186" w:rsidRDefault="004C6FEC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Minutes of last meeting</w:t>
            </w:r>
            <w:r w:rsidR="00974B8F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06FD3A26" w:rsidR="004C6FEC" w:rsidRPr="00D62186" w:rsidRDefault="00475D2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417507"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704A16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417507"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/202</w:t>
            </w:r>
            <w:r w:rsidR="00704A1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</w:tr>
      <w:tr w:rsidR="008A43C2" w:rsidRPr="00D62186" w14:paraId="20EB4548" w14:textId="77777777" w:rsidTr="00A559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D62186" w:rsidRDefault="008612D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D62186" w:rsidRDefault="00D74EDB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D62186" w:rsidRDefault="0006767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D62186" w14:paraId="3810421A" w14:textId="77777777" w:rsidTr="00A559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D62186" w:rsidRDefault="00CC0331" w:rsidP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D62186" w:rsidRDefault="00D74EDB" w:rsidP="000F103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D62186" w:rsidRDefault="00067675" w:rsidP="0006767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B5EF8" w:rsidRPr="00D62186" w14:paraId="51BA146F" w14:textId="77777777" w:rsidTr="00A559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D62186" w:rsidRDefault="00CC0331" w:rsidP="00E54F7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D62186" w:rsidRDefault="00D74EDB" w:rsidP="0006767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D62186" w:rsidRDefault="00E54F78" w:rsidP="008830C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F1B76" w:rsidRPr="00D62186" w14:paraId="59C6E0BA" w14:textId="77777777" w:rsidTr="005D41AF">
        <w:trPr>
          <w:gridAfter w:val="1"/>
          <w:wAfter w:w="60" w:type="dxa"/>
          <w:trHeight w:val="26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C40BD4" w:rsidRDefault="00931D9B" w:rsidP="00FE494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C40BD4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 w:rsidRPr="00C40BD4">
              <w:rPr>
                <w:rFonts w:asciiTheme="minorHAnsi" w:hAnsiTheme="minorHAnsi" w:cstheme="minorHAnsi"/>
                <w:sz w:val="24"/>
                <w:szCs w:val="24"/>
              </w:rPr>
              <w:t xml:space="preserve"> 7</w:t>
            </w:r>
            <w:r w:rsidR="008612DF" w:rsidRPr="00C40BD4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8A43C2" w:rsidRPr="00C40BD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C40BD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C40BD4">
              <w:rPr>
                <w:rFonts w:asciiTheme="minorHAnsi" w:hAnsiTheme="minorHAnsi" w:cstheme="minorHAnsi"/>
                <w:b/>
                <w:sz w:val="24"/>
                <w:szCs w:val="24"/>
              </w:rPr>
              <w:t>Planning</w:t>
            </w:r>
            <w:r w:rsidR="00581810" w:rsidRPr="00C40BD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9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0CD368AC" w:rsidR="0089760C" w:rsidRPr="00C40BD4" w:rsidRDefault="00DA277F" w:rsidP="005D41AF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a)</w:t>
            </w:r>
            <w:r w:rsidR="00C02AEB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F776A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Applications:</w:t>
            </w:r>
            <w:r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5D41AF" w:rsidRPr="00C40BD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21/00701/FUL</w:t>
            </w:r>
            <w:r w:rsidR="005D41AF" w:rsidRPr="00C40BD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, </w:t>
            </w:r>
            <w:r w:rsidR="005D41AF" w:rsidRPr="00C40BD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Land </w:t>
            </w:r>
            <w:r w:rsidR="005D41AF" w:rsidRPr="00C40BD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at</w:t>
            </w:r>
            <w:r w:rsidR="005D41AF" w:rsidRPr="00C40BD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Pipplepen Farm (Solar Park) Pipplepen Lane North Perrott Crewkerne</w:t>
            </w:r>
            <w:r w:rsidR="005D41AF" w:rsidRPr="00C40BD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- </w:t>
            </w:r>
            <w:r w:rsidR="005D41AF" w:rsidRPr="00C40BD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Ground mounted solar farm with DNO substation, point of connection, ancillary infrastructure and associated works, landscape planting and access tracks.</w:t>
            </w:r>
          </w:p>
          <w:p w14:paraId="0726F06F" w14:textId="77777777" w:rsidR="00704A16" w:rsidRPr="00C40BD4" w:rsidRDefault="00BE5B8B" w:rsidP="00704A1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b</w:t>
            </w:r>
            <w:r w:rsidR="00DF38F1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Application</w:t>
            </w:r>
            <w:r w:rsidR="00DF38F1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s</w:t>
            </w:r>
            <w:r w:rsidR="00DA277F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</w:p>
          <w:p w14:paraId="5B9005CA" w14:textId="616ECF51" w:rsidR="008C0F76" w:rsidRPr="00C40BD4" w:rsidRDefault="00704A16" w:rsidP="008C0F76">
            <w:pPr>
              <w:rPr>
                <w:rFonts w:asciiTheme="minorHAnsi" w:hAnsiTheme="minorHAnsi" w:cstheme="minorHAnsi"/>
                <w:color w:val="000000"/>
                <w:sz w:val="24"/>
                <w:szCs w:val="24"/>
                <w:lang w:val="en-US" w:eastAsia="en-GB"/>
              </w:rPr>
            </w:pPr>
            <w:r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c)</w:t>
            </w:r>
            <w:r w:rsidR="00B30130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1B0B70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 considered prior to this meeting:</w:t>
            </w:r>
            <w:r w:rsidR="00092588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  <w:p w14:paraId="6A63DD2A" w14:textId="2CE37BDF" w:rsidR="0043234E" w:rsidRPr="00C40BD4" w:rsidRDefault="00704A16" w:rsidP="00C40BD4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d)</w:t>
            </w:r>
            <w:r w:rsidR="00B30130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E5B8B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decisions</w:t>
            </w:r>
            <w:r w:rsidR="00D0471C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733E2D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417507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21/01856/LBC Internal and external alterations to listed cottage - 40 Nut Tree Cottages, North Perrott Road</w:t>
            </w:r>
            <w:r w:rsidR="00C40BD4"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- </w:t>
            </w:r>
            <w:r w:rsidR="00C40BD4" w:rsidRPr="00C40BD4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>Application Permitted with Conditions</w:t>
            </w:r>
          </w:p>
          <w:p w14:paraId="06C1F454" w14:textId="41B58EBE" w:rsidR="00417507" w:rsidRPr="00C40BD4" w:rsidRDefault="00417507" w:rsidP="008C0F76">
            <w:pPr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C40BD4">
              <w:rPr>
                <w:rFonts w:asciiTheme="minorHAnsi" w:hAnsiTheme="minorHAnsi" w:cstheme="minorHAnsi"/>
                <w:color w:val="000000"/>
                <w:sz w:val="24"/>
                <w:szCs w:val="24"/>
                <w:lang w:val="en-US" w:eastAsia="en-GB"/>
              </w:rPr>
              <w:t xml:space="preserve">21/01584/HOU Addition of central heating oil tank to rear garden with associated timber trellis and planting - </w:t>
            </w:r>
            <w:r w:rsidRPr="00C40BD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40 Nut Tree Cottages, North Perrott Road</w:t>
            </w:r>
            <w:r w:rsidR="00627553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- Approved</w:t>
            </w:r>
          </w:p>
        </w:tc>
      </w:tr>
      <w:tr w:rsidR="00FB5EF8" w:rsidRPr="00D62186" w14:paraId="5BE6D279" w14:textId="77777777" w:rsidTr="005D41A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0739161B" w:rsidR="00A067AB" w:rsidRPr="00D62186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D62186" w:rsidRDefault="00A067AB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Finance</w:t>
            </w:r>
          </w:p>
        </w:tc>
        <w:tc>
          <w:tcPr>
            <w:tcW w:w="9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626206D1" w:rsidR="00324882" w:rsidRPr="00D62186" w:rsidRDefault="00BE5B8B" w:rsidP="00BE5B8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a) Invoices</w:t>
            </w:r>
            <w:r w:rsidR="00AF4DA6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for payment</w:t>
            </w:r>
            <w:r w:rsidR="00695725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7AF9CAD2" w14:textId="250EB05D" w:rsidR="00DF14C9" w:rsidRPr="00DF14C9" w:rsidRDefault="00BE5B8B" w:rsidP="00A55978">
            <w:pPr>
              <w:rPr>
                <w:rFonts w:asciiTheme="minorHAnsi" w:hAnsiTheme="minorHAnsi" w:cstheme="minorHAnsi"/>
                <w:color w:val="000000" w:themeColor="text1"/>
                <w:sz w:val="22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b</w:t>
            </w:r>
            <w:r w:rsidR="00944BAF"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="00BF3300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F14C9" w:rsidRPr="00B5422B">
              <w:rPr>
                <w:rFonts w:asciiTheme="minorHAnsi" w:hAnsiTheme="minorHAnsi" w:cstheme="minorHAnsi"/>
                <w:sz w:val="22"/>
                <w:szCs w:val="22"/>
              </w:rPr>
              <w:t>Bank Reconciliation</w:t>
            </w:r>
          </w:p>
        </w:tc>
      </w:tr>
      <w:tr w:rsidR="008A43C2" w:rsidRPr="00D62186" w14:paraId="7E03497F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1F248E49" w:rsidR="00A067AB" w:rsidRPr="00D62186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 xml:space="preserve"> 9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28C9F998" w:rsidR="00A067AB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Downclose Lane 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curbing/widening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D62186" w:rsidRDefault="00DB0EFE" w:rsidP="00D0471C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</w:pPr>
            <w:r w:rsidRPr="00D62186"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D0471C" w:rsidRPr="00D62186" w14:paraId="58A4D7BF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5B1C93EC" w:rsidR="00A067AB" w:rsidRPr="00D62186" w:rsidRDefault="008612DF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Bridge at Pipplepen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D62186" w:rsidRDefault="005F06BE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0B786D80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79E6A6D3" w:rsidR="00E15E74" w:rsidRPr="00D62186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41750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770CDE85" w:rsidR="00E15E74" w:rsidRPr="00D62186" w:rsidRDefault="00704A16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20’s Plenty campaign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482C15BA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6F13869E" w:rsidR="00E15E74" w:rsidRPr="00D62186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417507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proofErr w:type="gramStart"/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Highways</w:t>
            </w:r>
            <w:proofErr w:type="gramEnd"/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7C25106B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02672048" w:rsidR="00E15E74" w:rsidRPr="00D62186" w:rsidRDefault="00787A62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417507"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="00E15E74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34A5BFBB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53A671CB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54524758" w:rsidR="00E15E74" w:rsidRPr="00D62186" w:rsidRDefault="00665AF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417507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216AC" w:rsidRPr="00D62186" w14:paraId="584219F3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8CC7C1A" w14:textId="3071CEEF" w:rsidR="008216AC" w:rsidRPr="00D62186" w:rsidRDefault="008216AC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417507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7C1A511" w14:textId="30AB16E1" w:rsidR="008216AC" w:rsidRPr="00D62186" w:rsidRDefault="00475D25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Indicator Device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AE68325" w14:textId="77777777" w:rsidR="008216AC" w:rsidRPr="00D62186" w:rsidRDefault="008216AC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60BA7" w:rsidRPr="00D62186" w14:paraId="52368DE8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D7BDBF3" w14:textId="62F710D6" w:rsidR="00C60BA7" w:rsidRPr="00D62186" w:rsidRDefault="00C60BA7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417507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B1C675" w14:textId="0E8D7721" w:rsidR="00C60BA7" w:rsidRPr="00D62186" w:rsidRDefault="00704A16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Broadband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172D6D" w14:textId="77777777" w:rsidR="00C60BA7" w:rsidRPr="00D62186" w:rsidRDefault="00C60BA7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45046" w:rsidRPr="00D62186" w14:paraId="5890E177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CE54E0C" w14:textId="3346F097" w:rsidR="00B45046" w:rsidRPr="00BE62AE" w:rsidRDefault="00B45046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417507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F01501" w14:textId="6F7675E6" w:rsidR="00B45046" w:rsidRPr="00B45046" w:rsidRDefault="00B45046" w:rsidP="00B45046">
            <w:pPr>
              <w:rPr>
                <w:rFonts w:asciiTheme="minorHAnsi" w:hAnsiTheme="minorHAnsi"/>
                <w:b/>
                <w:bCs/>
                <w:sz w:val="24"/>
                <w:szCs w:val="24"/>
                <w:lang w:eastAsia="zh-CN"/>
              </w:rPr>
            </w:pPr>
            <w:r w:rsidRPr="00B45046">
              <w:rPr>
                <w:rFonts w:asciiTheme="minorHAnsi" w:hAnsiTheme="minorHAnsi"/>
                <w:b/>
                <w:bCs/>
                <w:color w:val="000000"/>
                <w:sz w:val="24"/>
                <w:szCs w:val="24"/>
              </w:rPr>
              <w:t>Layby at the South end of the village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C62778B" w14:textId="77777777" w:rsidR="00B45046" w:rsidRPr="00D62186" w:rsidRDefault="00B45046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D62186" w14:paraId="78140D05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5E3337D3" w:rsidR="00BE5B8B" w:rsidRPr="00D62186" w:rsidRDefault="00417507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3FB83EF3" w:rsidR="00BE5B8B" w:rsidRPr="00D62186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Matters </w:t>
            </w:r>
            <w:r w:rsidR="00CC033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 Report / Correspondence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D62186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D62186" w14:paraId="5A6C02DA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D62186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2EF4A34D" w:rsidR="00BE5B8B" w:rsidRPr="00D62186" w:rsidRDefault="00BE5B8B" w:rsidP="00200989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Next meeting </w:t>
            </w:r>
            <w:proofErr w:type="gramStart"/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date</w:t>
            </w:r>
            <w:r w:rsidR="00300F81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;</w:t>
            </w:r>
            <w:r w:rsidR="0025753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A5597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5769B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  <w:proofErr w:type="gramEnd"/>
            <w:r w:rsidR="005769B9" w:rsidRPr="005769B9">
              <w:rPr>
                <w:rFonts w:asciiTheme="minorHAnsi" w:hAnsiTheme="minorHAnsi" w:cstheme="minorHAnsi"/>
                <w:b/>
                <w:bCs/>
                <w:sz w:val="24"/>
                <w:szCs w:val="24"/>
                <w:vertAlign w:val="superscript"/>
              </w:rPr>
              <w:t>nd</w:t>
            </w:r>
            <w:r w:rsidR="005769B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Nov</w:t>
            </w:r>
            <w:r w:rsidR="00A5597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ember</w:t>
            </w:r>
            <w:r w:rsidR="008C0F7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 w:rsidR="00581F5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D62186" w:rsidRDefault="00BE5B8B" w:rsidP="00A067A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0AF6A1B" w14:textId="77777777" w:rsidR="00C62668" w:rsidRPr="00D62186" w:rsidRDefault="00C62668" w:rsidP="00B64C44">
      <w:pPr>
        <w:rPr>
          <w:rFonts w:asciiTheme="minorHAnsi" w:hAnsiTheme="minorHAnsi" w:cstheme="minorHAnsi"/>
          <w:sz w:val="24"/>
          <w:szCs w:val="24"/>
        </w:rPr>
      </w:pPr>
    </w:p>
    <w:p w14:paraId="5F3CAF7E" w14:textId="74805E16" w:rsidR="00BA5973" w:rsidRPr="00D62186" w:rsidRDefault="00A34D9A" w:rsidP="007E031B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>Lucy Gibbons</w:t>
      </w:r>
      <w:r w:rsidR="00976D20" w:rsidRPr="00D62186">
        <w:rPr>
          <w:rFonts w:asciiTheme="minorHAnsi" w:hAnsiTheme="minorHAnsi" w:cstheme="minorHAnsi"/>
          <w:sz w:val="24"/>
          <w:szCs w:val="24"/>
        </w:rPr>
        <w:t>, Clerk to the Parish Council</w:t>
      </w:r>
      <w:r w:rsidR="007E031B" w:rsidRPr="00D62186">
        <w:rPr>
          <w:rFonts w:asciiTheme="minorHAnsi" w:hAnsiTheme="minorHAnsi" w:cstheme="minorHAnsi"/>
          <w:sz w:val="24"/>
          <w:szCs w:val="24"/>
        </w:rPr>
        <w:t xml:space="preserve">.  </w:t>
      </w:r>
      <w:r w:rsidR="00300F81" w:rsidRPr="00D62186">
        <w:rPr>
          <w:rFonts w:asciiTheme="minorHAnsi" w:hAnsiTheme="minorHAnsi" w:cstheme="minorHAnsi"/>
          <w:sz w:val="24"/>
          <w:szCs w:val="24"/>
        </w:rPr>
        <w:t>northppc@gmail.com</w:t>
      </w:r>
    </w:p>
    <w:sectPr w:rsidR="00BA5973" w:rsidRPr="00D62186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3"/>
  </w:num>
  <w:num w:numId="11">
    <w:abstractNumId w:val="21"/>
  </w:num>
  <w:num w:numId="12">
    <w:abstractNumId w:val="31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4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  <w:num w:numId="38">
    <w:abstractNumId w:val="30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3480D"/>
    <w:rsid w:val="00040E39"/>
    <w:rsid w:val="00047E02"/>
    <w:rsid w:val="000579FA"/>
    <w:rsid w:val="00067675"/>
    <w:rsid w:val="00067E78"/>
    <w:rsid w:val="000713EF"/>
    <w:rsid w:val="00073454"/>
    <w:rsid w:val="0007547A"/>
    <w:rsid w:val="0008335C"/>
    <w:rsid w:val="00092588"/>
    <w:rsid w:val="000A0132"/>
    <w:rsid w:val="000A1807"/>
    <w:rsid w:val="000C00EC"/>
    <w:rsid w:val="000C23DD"/>
    <w:rsid w:val="000C5E56"/>
    <w:rsid w:val="000D10EC"/>
    <w:rsid w:val="000D601A"/>
    <w:rsid w:val="000E72B5"/>
    <w:rsid w:val="000F1037"/>
    <w:rsid w:val="000F1B76"/>
    <w:rsid w:val="00103065"/>
    <w:rsid w:val="00125144"/>
    <w:rsid w:val="001602B8"/>
    <w:rsid w:val="001844D1"/>
    <w:rsid w:val="00184A3B"/>
    <w:rsid w:val="001B0B70"/>
    <w:rsid w:val="001E529D"/>
    <w:rsid w:val="00200989"/>
    <w:rsid w:val="002164AA"/>
    <w:rsid w:val="00220832"/>
    <w:rsid w:val="00220C9E"/>
    <w:rsid w:val="00254845"/>
    <w:rsid w:val="0025753D"/>
    <w:rsid w:val="00260543"/>
    <w:rsid w:val="002718EF"/>
    <w:rsid w:val="00282741"/>
    <w:rsid w:val="00294266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3D300B"/>
    <w:rsid w:val="00406228"/>
    <w:rsid w:val="00417507"/>
    <w:rsid w:val="00423667"/>
    <w:rsid w:val="0043234E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5E0A"/>
    <w:rsid w:val="005769B9"/>
    <w:rsid w:val="00577CCC"/>
    <w:rsid w:val="00581810"/>
    <w:rsid w:val="00581F52"/>
    <w:rsid w:val="00583B05"/>
    <w:rsid w:val="0059121C"/>
    <w:rsid w:val="005A5E99"/>
    <w:rsid w:val="005A6DF2"/>
    <w:rsid w:val="005B012E"/>
    <w:rsid w:val="005B482F"/>
    <w:rsid w:val="005C73CD"/>
    <w:rsid w:val="005D41AF"/>
    <w:rsid w:val="005F06BE"/>
    <w:rsid w:val="0060268E"/>
    <w:rsid w:val="006135F0"/>
    <w:rsid w:val="0061389C"/>
    <w:rsid w:val="00615973"/>
    <w:rsid w:val="00627553"/>
    <w:rsid w:val="0064318C"/>
    <w:rsid w:val="0064382A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77CB"/>
    <w:rsid w:val="006D60E7"/>
    <w:rsid w:val="006E70F9"/>
    <w:rsid w:val="006F7724"/>
    <w:rsid w:val="00704A16"/>
    <w:rsid w:val="00704DAE"/>
    <w:rsid w:val="007056EE"/>
    <w:rsid w:val="00716296"/>
    <w:rsid w:val="007222C5"/>
    <w:rsid w:val="00722956"/>
    <w:rsid w:val="00733E2D"/>
    <w:rsid w:val="00736D86"/>
    <w:rsid w:val="007408A9"/>
    <w:rsid w:val="00751533"/>
    <w:rsid w:val="00762BC8"/>
    <w:rsid w:val="00763C67"/>
    <w:rsid w:val="007676A9"/>
    <w:rsid w:val="007704D7"/>
    <w:rsid w:val="007725E3"/>
    <w:rsid w:val="007737A2"/>
    <w:rsid w:val="00782795"/>
    <w:rsid w:val="00787A62"/>
    <w:rsid w:val="00790A3E"/>
    <w:rsid w:val="007C1D9F"/>
    <w:rsid w:val="007E031B"/>
    <w:rsid w:val="007E694B"/>
    <w:rsid w:val="00800459"/>
    <w:rsid w:val="008005E3"/>
    <w:rsid w:val="00802D38"/>
    <w:rsid w:val="008216AC"/>
    <w:rsid w:val="00831BFA"/>
    <w:rsid w:val="0085615C"/>
    <w:rsid w:val="00857EA6"/>
    <w:rsid w:val="008612DF"/>
    <w:rsid w:val="0086601E"/>
    <w:rsid w:val="00870424"/>
    <w:rsid w:val="008830C4"/>
    <w:rsid w:val="0089760C"/>
    <w:rsid w:val="008A43C2"/>
    <w:rsid w:val="008B040D"/>
    <w:rsid w:val="008C0F76"/>
    <w:rsid w:val="008C4666"/>
    <w:rsid w:val="008D57A0"/>
    <w:rsid w:val="008D7F19"/>
    <w:rsid w:val="008E71B6"/>
    <w:rsid w:val="008F1DC1"/>
    <w:rsid w:val="008F2AC8"/>
    <w:rsid w:val="0090346B"/>
    <w:rsid w:val="00906585"/>
    <w:rsid w:val="00917AB6"/>
    <w:rsid w:val="00920C78"/>
    <w:rsid w:val="0092177D"/>
    <w:rsid w:val="00926FC4"/>
    <w:rsid w:val="00931D9B"/>
    <w:rsid w:val="00944BAF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978"/>
    <w:rsid w:val="00A55D1B"/>
    <w:rsid w:val="00A675E8"/>
    <w:rsid w:val="00A72400"/>
    <w:rsid w:val="00A73CD2"/>
    <w:rsid w:val="00A76702"/>
    <w:rsid w:val="00A862F1"/>
    <w:rsid w:val="00A95738"/>
    <w:rsid w:val="00AA25AB"/>
    <w:rsid w:val="00AB37C4"/>
    <w:rsid w:val="00AB4FA7"/>
    <w:rsid w:val="00AB5282"/>
    <w:rsid w:val="00AC4EC7"/>
    <w:rsid w:val="00AC5855"/>
    <w:rsid w:val="00AC7187"/>
    <w:rsid w:val="00AD4F35"/>
    <w:rsid w:val="00AE0185"/>
    <w:rsid w:val="00AE7DED"/>
    <w:rsid w:val="00AF4DA6"/>
    <w:rsid w:val="00B21827"/>
    <w:rsid w:val="00B30130"/>
    <w:rsid w:val="00B41E08"/>
    <w:rsid w:val="00B4242D"/>
    <w:rsid w:val="00B4479E"/>
    <w:rsid w:val="00B45046"/>
    <w:rsid w:val="00B45643"/>
    <w:rsid w:val="00B64C44"/>
    <w:rsid w:val="00B666B2"/>
    <w:rsid w:val="00B964C7"/>
    <w:rsid w:val="00BA2E5B"/>
    <w:rsid w:val="00BA5973"/>
    <w:rsid w:val="00BA7804"/>
    <w:rsid w:val="00BC5497"/>
    <w:rsid w:val="00BD6DD4"/>
    <w:rsid w:val="00BE4091"/>
    <w:rsid w:val="00BE5B8B"/>
    <w:rsid w:val="00BE62AE"/>
    <w:rsid w:val="00BF3300"/>
    <w:rsid w:val="00BF42D1"/>
    <w:rsid w:val="00BF776A"/>
    <w:rsid w:val="00C02248"/>
    <w:rsid w:val="00C02AEB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0BD4"/>
    <w:rsid w:val="00C43AF8"/>
    <w:rsid w:val="00C451A9"/>
    <w:rsid w:val="00C543DC"/>
    <w:rsid w:val="00C60BA7"/>
    <w:rsid w:val="00C61FA4"/>
    <w:rsid w:val="00C62668"/>
    <w:rsid w:val="00C7029B"/>
    <w:rsid w:val="00CA284E"/>
    <w:rsid w:val="00CC0331"/>
    <w:rsid w:val="00CC5136"/>
    <w:rsid w:val="00CC7BC5"/>
    <w:rsid w:val="00D0471C"/>
    <w:rsid w:val="00D07903"/>
    <w:rsid w:val="00D41FE0"/>
    <w:rsid w:val="00D45CF1"/>
    <w:rsid w:val="00D56793"/>
    <w:rsid w:val="00D62186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6493"/>
    <w:rsid w:val="00DC6E65"/>
    <w:rsid w:val="00DD6AC2"/>
    <w:rsid w:val="00DD7B45"/>
    <w:rsid w:val="00DF14C9"/>
    <w:rsid w:val="00DF38F1"/>
    <w:rsid w:val="00E05721"/>
    <w:rsid w:val="00E0762C"/>
    <w:rsid w:val="00E13652"/>
    <w:rsid w:val="00E15E74"/>
    <w:rsid w:val="00E209C4"/>
    <w:rsid w:val="00E32668"/>
    <w:rsid w:val="00E34ED6"/>
    <w:rsid w:val="00E41D14"/>
    <w:rsid w:val="00E51F66"/>
    <w:rsid w:val="00E52913"/>
    <w:rsid w:val="00E54F78"/>
    <w:rsid w:val="00E6332B"/>
    <w:rsid w:val="00E81735"/>
    <w:rsid w:val="00E90100"/>
    <w:rsid w:val="00EA1DB9"/>
    <w:rsid w:val="00EA5C1A"/>
    <w:rsid w:val="00EA6EDB"/>
    <w:rsid w:val="00EB3C39"/>
    <w:rsid w:val="00EE62F0"/>
    <w:rsid w:val="00EF3F65"/>
    <w:rsid w:val="00F004A6"/>
    <w:rsid w:val="00F00A54"/>
    <w:rsid w:val="00F00A65"/>
    <w:rsid w:val="00F15198"/>
    <w:rsid w:val="00F22BE1"/>
    <w:rsid w:val="00F361E0"/>
    <w:rsid w:val="00F36B67"/>
    <w:rsid w:val="00F458C4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D41AF"/>
  </w:style>
  <w:style w:type="character" w:styleId="Hyperlink">
    <w:name w:val="Hyperlink"/>
    <w:basedOn w:val="DefaultParagraphFont"/>
    <w:uiPriority w:val="99"/>
    <w:semiHidden/>
    <w:unhideWhenUsed/>
    <w:rsid w:val="005D41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76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5</cp:revision>
  <cp:lastPrinted>2019-04-26T21:11:00Z</cp:lastPrinted>
  <dcterms:created xsi:type="dcterms:W3CDTF">2021-07-06T22:24:00Z</dcterms:created>
  <dcterms:modified xsi:type="dcterms:W3CDTF">2021-08-27T20:17:00Z</dcterms:modified>
</cp:coreProperties>
</file>